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32" coordsize="21600,21600" o:oned="t" filled="f" o:spt="32.0" path="m,l21600,21600e">
            <v:path arrowok="t" o:connecttype="none" fillok="f"/>
            <o:lock v:ext="edit" shapetype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sz w:val="42"/>
          <w:szCs w:val="42"/>
          <w:rtl w:val="0"/>
        </w:rPr>
        <w:t xml:space="preserve">Central Workshop, NIT SGR</w:t>
      </w: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(JOB REQUISITION FORM)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Job Order No: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0"/>
          <w:szCs w:val="10"/>
          <w:u w:val="singl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10"/>
          <w:szCs w:val="10"/>
          <w:u w:val="single"/>
          <w:rtl w:val="0"/>
        </w:rPr>
        <w:t xml:space="preserve">Office use only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0"/>
          <w:szCs w:val="10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Dated:________/____/2020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JOB DESCRIPTION:</w:t>
      </w:r>
    </w:p>
    <w:p w:rsidR="00000000" w:rsidDel="00000000" w:rsidP="00000000" w:rsidRDefault="00000000" w:rsidRPr="00000000" w14:paraId="0000000A">
      <w:pPr>
        <w:spacing w:after="0"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Student(s)/Research Scholar.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 4.  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 5. ___________________________________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Supervisor (s)/Guide (s):_______________________________________________________________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Department of the Student/Research Scholar:</w:t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 Mechanical Engg Deptt.</w:t>
        <w:tab/>
        <w:tab/>
        <w:t xml:space="preserve"> Metallurgical Engg Deptt.</w:t>
        <w:tab/>
        <w:tab/>
        <w:t xml:space="preserve">Chemical Engg Deptt.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5410200</wp:posOffset>
                </wp:positionH>
                <wp:positionV relativeFrom="paragraph">
                  <wp:posOffset>12700</wp:posOffset>
                </wp:positionV>
                <wp:extent cx="244475" cy="13017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36463" y="3727613"/>
                          <a:ext cx="2190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5410200</wp:posOffset>
                </wp:positionH>
                <wp:positionV relativeFrom="paragraph">
                  <wp:posOffset>12700</wp:posOffset>
                </wp:positionV>
                <wp:extent cx="244475" cy="130175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130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25400</wp:posOffset>
                </wp:positionV>
                <wp:extent cx="244475" cy="13017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36463" y="3727613"/>
                          <a:ext cx="2190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25400</wp:posOffset>
                </wp:positionV>
                <wp:extent cx="244475" cy="130175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130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12700</wp:posOffset>
                </wp:positionV>
                <wp:extent cx="244475" cy="13017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36463" y="3727613"/>
                          <a:ext cx="2190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12700</wp:posOffset>
                </wp:positionV>
                <wp:extent cx="244475" cy="13017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130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spacing w:after="0" w:line="48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Civil Engg Deptt</w:t>
        <w:tab/>
        <w:tab/>
        <w:tab/>
        <w:t xml:space="preserve">E&amp;C Engg Deptt</w:t>
        <w:tab/>
        <w:tab/>
        <w:tab/>
        <w:t xml:space="preserve">Electrical Engg Deptt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5410200</wp:posOffset>
                </wp:positionH>
                <wp:positionV relativeFrom="paragraph">
                  <wp:posOffset>12700</wp:posOffset>
                </wp:positionV>
                <wp:extent cx="244475" cy="13017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36463" y="3727613"/>
                          <a:ext cx="2190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5410200</wp:posOffset>
                </wp:positionH>
                <wp:positionV relativeFrom="paragraph">
                  <wp:posOffset>12700</wp:posOffset>
                </wp:positionV>
                <wp:extent cx="244475" cy="130175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130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12700</wp:posOffset>
                </wp:positionV>
                <wp:extent cx="244475" cy="1301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36463" y="3727613"/>
                          <a:ext cx="2190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12700</wp:posOffset>
                </wp:positionV>
                <wp:extent cx="244475" cy="13017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130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12700</wp:posOffset>
                </wp:positionV>
                <wp:extent cx="244475" cy="13017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236463" y="3727613"/>
                          <a:ext cx="2190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12700</wp:posOffset>
                </wp:positionV>
                <wp:extent cx="244475" cy="130175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130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spacing w:after="0" w:line="48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Others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0"/>
          <w:szCs w:val="10"/>
          <w:u w:val="singl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10"/>
          <w:szCs w:val="10"/>
          <w:u w:val="single"/>
          <w:rtl w:val="0"/>
        </w:rPr>
        <w:t xml:space="preserve">Please specify</w:t>
      </w:r>
      <w:r w:rsidDel="00000000" w:rsidR="00000000" w:rsidRPr="00000000">
        <w:rPr>
          <w:rFonts w:ascii="Times New Roman" w:cs="Times New Roman" w:eastAsia="Times New Roman" w:hAnsi="Times New Roman"/>
          <w:sz w:val="10"/>
          <w:szCs w:val="10"/>
          <w:rtl w:val="0"/>
        </w:rPr>
        <w:t xml:space="preserve">)__________________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Workshop Sections to be availed: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Machinist and turning section</w:t>
        <w:tab/>
        <w:t xml:space="preserve">Sheet metal &amp; painting section</w:t>
        <w:tab/>
        <w:t xml:space="preserve">Fitting and bench work section</w:t>
        <w:tab/>
        <w:t xml:space="preserve">Welding section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244475" cy="13017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236463" y="3727613"/>
                          <a:ext cx="2190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244475" cy="130175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130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3517900</wp:posOffset>
                </wp:positionH>
                <wp:positionV relativeFrom="paragraph">
                  <wp:posOffset>0</wp:posOffset>
                </wp:positionV>
                <wp:extent cx="244475" cy="13017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236463" y="3727613"/>
                          <a:ext cx="2190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3517900</wp:posOffset>
                </wp:positionH>
                <wp:positionV relativeFrom="paragraph">
                  <wp:posOffset>0</wp:posOffset>
                </wp:positionV>
                <wp:extent cx="244475" cy="130175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130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5334000</wp:posOffset>
                </wp:positionH>
                <wp:positionV relativeFrom="paragraph">
                  <wp:posOffset>0</wp:posOffset>
                </wp:positionV>
                <wp:extent cx="244475" cy="13017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236463" y="3727613"/>
                          <a:ext cx="2190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5334000</wp:posOffset>
                </wp:positionH>
                <wp:positionV relativeFrom="paragraph">
                  <wp:posOffset>0</wp:posOffset>
                </wp:positionV>
                <wp:extent cx="244475" cy="130175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130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6413500</wp:posOffset>
                </wp:positionH>
                <wp:positionV relativeFrom="paragraph">
                  <wp:posOffset>0</wp:posOffset>
                </wp:positionV>
                <wp:extent cx="244475" cy="13017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236463" y="3727613"/>
                          <a:ext cx="2190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6413500</wp:posOffset>
                </wp:positionH>
                <wp:positionV relativeFrom="paragraph">
                  <wp:posOffset>0</wp:posOffset>
                </wp:positionV>
                <wp:extent cx="244475" cy="130175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130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Foundry and casting section</w:t>
        <w:tab/>
        <w:t xml:space="preserve">Smithy and forging section</w:t>
        <w:tab/>
        <w:t xml:space="preserve">Carpentry and pattern making section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244475" cy="13017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36463" y="3727613"/>
                          <a:ext cx="2190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244475" cy="13017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130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3517900</wp:posOffset>
                </wp:positionH>
                <wp:positionV relativeFrom="paragraph">
                  <wp:posOffset>0</wp:posOffset>
                </wp:positionV>
                <wp:extent cx="244475" cy="13017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236463" y="3727613"/>
                          <a:ext cx="2190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3517900</wp:posOffset>
                </wp:positionH>
                <wp:positionV relativeFrom="paragraph">
                  <wp:posOffset>0</wp:posOffset>
                </wp:positionV>
                <wp:extent cx="244475" cy="130175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130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5727700</wp:posOffset>
                </wp:positionH>
                <wp:positionV relativeFrom="paragraph">
                  <wp:posOffset>0</wp:posOffset>
                </wp:positionV>
                <wp:extent cx="244475" cy="1301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6463" y="3727613"/>
                          <a:ext cx="2190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5727700</wp:posOffset>
                </wp:positionH>
                <wp:positionV relativeFrom="paragraph">
                  <wp:posOffset>0</wp:posOffset>
                </wp:positionV>
                <wp:extent cx="244475" cy="1301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130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spacing w:after="0" w:line="48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B.Tech Student</w:t>
        <w:tab/>
        <w:tab/>
        <w:t xml:space="preserve">M.tech Student</w:t>
        <w:tab/>
        <w:tab/>
        <w:t xml:space="preserve">PHD Scholar</w:t>
        <w:tab/>
        <w:tab/>
        <w:t xml:space="preserve">Others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0"/>
          <w:szCs w:val="10"/>
          <w:u w:val="singl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10"/>
          <w:szCs w:val="10"/>
          <w:u w:val="single"/>
          <w:rtl w:val="0"/>
        </w:rPr>
        <w:t xml:space="preserve">Please specify)__________________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939800</wp:posOffset>
                </wp:positionH>
                <wp:positionV relativeFrom="paragraph">
                  <wp:posOffset>12700</wp:posOffset>
                </wp:positionV>
                <wp:extent cx="244475" cy="13017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36463" y="3727613"/>
                          <a:ext cx="2190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939800</wp:posOffset>
                </wp:positionH>
                <wp:positionV relativeFrom="paragraph">
                  <wp:posOffset>12700</wp:posOffset>
                </wp:positionV>
                <wp:extent cx="244475" cy="13017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130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2311400</wp:posOffset>
                </wp:positionH>
                <wp:positionV relativeFrom="paragraph">
                  <wp:posOffset>12700</wp:posOffset>
                </wp:positionV>
                <wp:extent cx="244475" cy="13017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36463" y="3727613"/>
                          <a:ext cx="2190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2311400</wp:posOffset>
                </wp:positionH>
                <wp:positionV relativeFrom="paragraph">
                  <wp:posOffset>12700</wp:posOffset>
                </wp:positionV>
                <wp:extent cx="244475" cy="13017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130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3606800</wp:posOffset>
                </wp:positionH>
                <wp:positionV relativeFrom="paragraph">
                  <wp:posOffset>12700</wp:posOffset>
                </wp:positionV>
                <wp:extent cx="244475" cy="13017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36463" y="3727613"/>
                          <a:ext cx="2190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3606800</wp:posOffset>
                </wp:positionH>
                <wp:positionV relativeFrom="paragraph">
                  <wp:posOffset>12700</wp:posOffset>
                </wp:positionV>
                <wp:extent cx="244475" cy="13017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130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spacing w:after="0" w:line="48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Semester/Year:_________________</w:t>
        <w:tab/>
        <w:tab/>
        <w:tab/>
        <w:tab/>
        <w:tab/>
        <w:t xml:space="preserve">Source of Material:_____________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177800</wp:posOffset>
                </wp:positionV>
                <wp:extent cx="8270875" cy="254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216913" y="3780000"/>
                          <a:ext cx="8258175" cy="0"/>
                        </a:xfrm>
                        <a:custGeom>
                          <a:rect b="b" l="l" r="r" t="t"/>
                          <a:pathLst>
                            <a:path extrusionOk="0" h="1" w="8258175">
                              <a:moveTo>
                                <a:pt x="0" y="0"/>
                              </a:moveTo>
                              <a:lnTo>
                                <a:pt x="82581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dash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177800</wp:posOffset>
                </wp:positionV>
                <wp:extent cx="8270875" cy="254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708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FOR WORKSHOP USE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Dated:       /   /20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Operations to be carried out:</w:t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spacing w:after="0" w:line="36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Job allotted to:</w:t>
        <w:tab/>
        <w:tab/>
        <w:tab/>
        <w:tab/>
        <w:tab/>
        <w:tab/>
        <w:tab/>
        <w:t xml:space="preserve"> </w:t>
        <w:tab/>
        <w:tab/>
        <w:t xml:space="preserve"> </w:t>
      </w:r>
    </w:p>
    <w:p w:rsidR="00000000" w:rsidDel="00000000" w:rsidP="00000000" w:rsidRDefault="00000000" w:rsidRPr="00000000" w14:paraId="0000001E">
      <w:pPr>
        <w:spacing w:after="0"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1.______________________________________________</w:t>
        <w:tab/>
        <w:t xml:space="preserve">5_____________________________________________</w:t>
        <w:tab/>
        <w:tab/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2.</w:t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______________________________________________     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6._____________________________________________</w:t>
        <w:tab/>
        <w:tab/>
      </w:r>
    </w:p>
    <w:p w:rsidR="00000000" w:rsidDel="00000000" w:rsidP="00000000" w:rsidRDefault="00000000" w:rsidRPr="00000000" w14:paraId="00000020">
      <w:pPr>
        <w:spacing w:after="0"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3.</w:t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_______________________________________________   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7.</w:t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480" w:lineRule="auto"/>
        <w:rPr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4_______________________________________________.</w:t>
        <w:tab/>
        <w:tab/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48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Job started on:………………………………… Job completed on:…………………  Completed Job Received by:…………………….</w:t>
      </w:r>
    </w:p>
    <w:p w:rsidR="00000000" w:rsidDel="00000000" w:rsidP="00000000" w:rsidRDefault="00000000" w:rsidRPr="00000000" w14:paraId="00000023">
      <w:pPr>
        <w:spacing w:after="0"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O/C Job Card W/S</w:t>
        <w:tab/>
        <w:tab/>
        <w:tab/>
        <w:tab/>
        <w:tab/>
        <w:tab/>
        <w:tab/>
        <w:tab/>
        <w:tab/>
        <w:t xml:space="preserve">Officer‐in‐Charge, Workshop</w:t>
      </w:r>
    </w:p>
    <w:sectPr>
      <w:pgSz w:h="15840" w:w="12240"/>
      <w:pgMar w:bottom="54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12583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F84FAC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E7DF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E7DF5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7A710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7A7103"/>
  </w:style>
  <w:style w:type="paragraph" w:styleId="Footer">
    <w:name w:val="footer"/>
    <w:basedOn w:val="Normal"/>
    <w:link w:val="FooterChar"/>
    <w:uiPriority w:val="99"/>
    <w:semiHidden w:val="1"/>
    <w:unhideWhenUsed w:val="1"/>
    <w:rsid w:val="007A710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7A710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6.png"/><Relationship Id="rId11" Type="http://schemas.openxmlformats.org/officeDocument/2006/relationships/image" Target="media/image2.png"/><Relationship Id="rId22" Type="http://schemas.openxmlformats.org/officeDocument/2006/relationships/image" Target="media/image3.png"/><Relationship Id="rId10" Type="http://schemas.openxmlformats.org/officeDocument/2006/relationships/image" Target="media/image10.png"/><Relationship Id="rId21" Type="http://schemas.openxmlformats.org/officeDocument/2006/relationships/image" Target="media/image8.png"/><Relationship Id="rId13" Type="http://schemas.openxmlformats.org/officeDocument/2006/relationships/image" Target="media/image16.png"/><Relationship Id="rId12" Type="http://schemas.openxmlformats.org/officeDocument/2006/relationships/image" Target="media/image14.png"/><Relationship Id="rId23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13.png"/><Relationship Id="rId14" Type="http://schemas.openxmlformats.org/officeDocument/2006/relationships/image" Target="media/image17.png"/><Relationship Id="rId17" Type="http://schemas.openxmlformats.org/officeDocument/2006/relationships/image" Target="media/image5.png"/><Relationship Id="rId16" Type="http://schemas.openxmlformats.org/officeDocument/2006/relationships/image" Target="media/image15.png"/><Relationship Id="rId5" Type="http://schemas.openxmlformats.org/officeDocument/2006/relationships/styles" Target="styles.xml"/><Relationship Id="rId19" Type="http://schemas.openxmlformats.org/officeDocument/2006/relationships/image" Target="media/image1.png"/><Relationship Id="rId6" Type="http://schemas.openxmlformats.org/officeDocument/2006/relationships/customXml" Target="../customXML/item1.xml"/><Relationship Id="rId18" Type="http://schemas.openxmlformats.org/officeDocument/2006/relationships/image" Target="media/image12.png"/><Relationship Id="rId7" Type="http://schemas.openxmlformats.org/officeDocument/2006/relationships/image" Target="media/image9.png"/><Relationship Id="rId8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RDUXkaqI4C8T3b/tir1nsMtB/w==">AMUW2mVZsSSn6+sL8HLdYm+W25/5PF9e40F3f5upBiRnJc6qehmo+8rKhbljVS5P8PJMM8VpfMomP8qYafGfXxkDuesIU2uPTqKuVEszUsYfW6h74mt2Gzg=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2019-01-30T10:03:00Z</dcterms:created>
  <dc:creator>FOUNDRY LAB</dc:creator>
</cp:coreProperties>
</file>